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663BB" w14:textId="77777777" w:rsidR="00E01D91" w:rsidRDefault="00E01D91" w:rsidP="00E01D91">
      <w:pPr>
        <w:pStyle w:val="Text"/>
      </w:pPr>
    </w:p>
    <w:p w14:paraId="7D47E494" w14:textId="67D00069" w:rsidR="00E01D91" w:rsidRDefault="00E01D91" w:rsidP="00E01D91">
      <w:pPr>
        <w:pStyle w:val="Text"/>
      </w:pPr>
      <w:r>
        <w:rPr>
          <w:noProof/>
        </w:rPr>
        <w:drawing>
          <wp:inline distT="0" distB="0" distL="0" distR="0" wp14:anchorId="31AC9B4E" wp14:editId="52AEE0A1">
            <wp:extent cx="5727700" cy="1350010"/>
            <wp:effectExtent l="0" t="0" r="0" b="0"/>
            <wp:docPr id="67777893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78937" name="Grafik 67777893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9E1A3" w14:textId="77777777" w:rsidR="00E01D91" w:rsidRDefault="00E01D91" w:rsidP="00E01D91">
      <w:pPr>
        <w:pStyle w:val="Text"/>
      </w:pPr>
    </w:p>
    <w:p w14:paraId="27777123" w14:textId="77777777" w:rsidR="00A55BA1" w:rsidRPr="00A55BA1" w:rsidRDefault="00BA2487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40"/>
          <w:szCs w:val="40"/>
        </w:rPr>
      </w:pPr>
      <w:r w:rsidRPr="00A55BA1">
        <w:rPr>
          <w:rFonts w:ascii="Noto Sans" w:eastAsia="Arial Unicode MS" w:hAnsi="Noto Sans" w:cs="Noto Sans"/>
          <w:b/>
          <w:bCs/>
          <w:sz w:val="40"/>
          <w:szCs w:val="40"/>
        </w:rPr>
        <w:t xml:space="preserve">Mittermeiers </w:t>
      </w:r>
      <w:r w:rsidR="00A55BA1" w:rsidRPr="00A55BA1">
        <w:rPr>
          <w:rFonts w:ascii="Noto Sans" w:eastAsia="Arial Unicode MS" w:hAnsi="Noto Sans" w:cs="Noto Sans"/>
          <w:b/>
          <w:bCs/>
          <w:sz w:val="40"/>
          <w:szCs w:val="40"/>
        </w:rPr>
        <w:t>LUCKY PUNCH COMEDY CLUB</w:t>
      </w:r>
      <w:r w:rsidRPr="00A55BA1">
        <w:rPr>
          <w:rFonts w:ascii="Noto Sans" w:eastAsia="Arial Unicode MS" w:hAnsi="Noto Sans" w:cs="Noto Sans"/>
          <w:b/>
          <w:bCs/>
          <w:sz w:val="40"/>
          <w:szCs w:val="40"/>
        </w:rPr>
        <w:t xml:space="preserve"> </w:t>
      </w:r>
    </w:p>
    <w:p w14:paraId="2BCFC4CA" w14:textId="6AF64875" w:rsidR="00BA2487" w:rsidRDefault="00BA2487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BA2487">
        <w:rPr>
          <w:rFonts w:ascii="Noto Sans" w:eastAsia="Arial Unicode MS" w:hAnsi="Noto Sans" w:cs="Noto Sans"/>
          <w:b/>
          <w:bCs/>
          <w:sz w:val="28"/>
          <w:szCs w:val="28"/>
        </w:rPr>
        <w:t>präsentiert die 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rste Mixed Show im PUNCH </w:t>
      </w:r>
      <w:proofErr w:type="gramStart"/>
      <w:r>
        <w:rPr>
          <w:rFonts w:ascii="Noto Sans" w:eastAsia="Arial Unicode MS" w:hAnsi="Noto Sans" w:cs="Noto Sans"/>
          <w:b/>
          <w:bCs/>
          <w:sz w:val="28"/>
          <w:szCs w:val="28"/>
        </w:rPr>
        <w:t>L!NE</w:t>
      </w:r>
      <w:proofErr w:type="gram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Club Berlin</w:t>
      </w:r>
    </w:p>
    <w:p w14:paraId="368F49AC" w14:textId="7CB761AD" w:rsidR="00BA2487" w:rsidRDefault="00A55BA1" w:rsidP="00A55BA1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dabei: </w:t>
      </w:r>
      <w:r w:rsidR="00BA2487">
        <w:rPr>
          <w:rFonts w:ascii="Noto Sans" w:eastAsia="Arial Unicode MS" w:hAnsi="Noto Sans" w:cs="Noto Sans"/>
          <w:b/>
          <w:bCs/>
          <w:sz w:val="28"/>
          <w:szCs w:val="28"/>
        </w:rPr>
        <w:t>Michael Mittermeier, Atze Schröder</w:t>
      </w:r>
      <w:r w:rsidR="006D358B"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 w:rsidR="00BA248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 w:rsidR="00BA2487">
        <w:rPr>
          <w:rFonts w:ascii="Noto Sans" w:eastAsia="Arial Unicode MS" w:hAnsi="Noto Sans" w:cs="Noto Sans"/>
          <w:b/>
          <w:bCs/>
          <w:sz w:val="28"/>
          <w:szCs w:val="28"/>
        </w:rPr>
        <w:t>Emmvee</w:t>
      </w:r>
      <w:proofErr w:type="spellEnd"/>
      <w:r w:rsidR="006D358B">
        <w:rPr>
          <w:rFonts w:ascii="Noto Sans" w:eastAsia="Arial Unicode MS" w:hAnsi="Noto Sans" w:cs="Noto Sans"/>
          <w:b/>
          <w:bCs/>
          <w:sz w:val="28"/>
          <w:szCs w:val="28"/>
        </w:rPr>
        <w:t>,</w:t>
      </w:r>
    </w:p>
    <w:p w14:paraId="0439FD57" w14:textId="01FB64B8" w:rsidR="00BA2487" w:rsidRPr="00BA2487" w:rsidRDefault="00BA2487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Florentine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Osche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und Simon Mann</w:t>
      </w:r>
    </w:p>
    <w:p w14:paraId="3980A885" w14:textId="77777777" w:rsidR="00BA2487" w:rsidRDefault="00BA2487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AAAD63" w14:textId="2C32F228" w:rsidR="00391262" w:rsidRPr="00391262" w:rsidRDefault="00391262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Deutschlands Comedy-Ikone </w:t>
      </w:r>
      <w:r w:rsidRPr="0039126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Michael Mittermeier</w:t>
      </w: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lädt ein zur ersten </w:t>
      </w:r>
      <w:r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Mixed Show im brandneuen PUNCH </w:t>
      </w:r>
      <w:proofErr w:type="gramStart"/>
      <w:r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Club Berlin</w:t>
      </w: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Potsdamer Platz. Mit im Gepäck hat er gleich zwei Hochkaräter der deutschen Comedy-Szene: </w:t>
      </w:r>
      <w:r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Atze Schröder und </w:t>
      </w:r>
      <w:proofErr w:type="spellStart"/>
      <w:r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Emmvee</w:t>
      </w:r>
      <w:proofErr w:type="spell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. Natürlich wird auch Mittermeier selbst als Gastgeber auf der Bühne stehen sowie</w:t>
      </w:r>
      <w:r w:rsidR="00F16D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6DE1"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Florentine </w:t>
      </w:r>
      <w:proofErr w:type="spellStart"/>
      <w:r w:rsidR="00F16DE1"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Osche</w:t>
      </w:r>
      <w:proofErr w:type="spellEnd"/>
      <w:r w:rsidR="00F16DE1" w:rsidRPr="00F16DE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und Simon Mann.</w:t>
      </w:r>
    </w:p>
    <w:p w14:paraId="1ACA9612" w14:textId="77777777" w:rsidR="00391262" w:rsidRPr="00391262" w:rsidRDefault="00391262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Mixed Shows kombinieren verschiedene Künstler und unterschiedliche Comedy-Stile zu einem unvergesslich witzigen Abend. Genau dieses Konzept verfolgt Michael Mittermeiers Lucky Punch Comedy Club, der seit Jahren mit sorgfältig kuratierten Line-ups überzeugt und mit der neuen Show erstmals im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PUNCH </w:t>
      </w:r>
      <w:proofErr w:type="gramStart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Gast ist. „Nach dem großartigen Grand Opening vor einigen Wochen kann ich es gar nicht erwarten, wieder im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PUNCH </w:t>
      </w:r>
      <w:proofErr w:type="gramStart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aufzutreten. Die Atmosphäre ist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ziemlich einzigartig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“, freut sich Mittermeier auf die Show.</w:t>
      </w:r>
    </w:p>
    <w:p w14:paraId="68EBE19D" w14:textId="77777777" w:rsidR="00391262" w:rsidRPr="00391262" w:rsidRDefault="00391262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Atze Schröder</w:t>
      </w: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bringt er einen echten Kult-Comedian mit. Seine unverkennbare Lockenpracht, Sonnenbrille und sein ganz eigener Blick auf die Welt sind seit Jahrzehnten nicht mehr aus der deutschen Comedy Szene wegzudenken. Authentisch, frech und immer direkt – Atze weiß genau, wie er das Publikum zum Lachen bringt.</w:t>
      </w:r>
    </w:p>
    <w:p w14:paraId="3C3B4344" w14:textId="77777777" w:rsidR="00391262" w:rsidRDefault="00391262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Emmvee</w:t>
      </w:r>
      <w:proofErr w:type="spellEnd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begeistert mit frischem Stil und messerscharfen Beobachtungen über das Leben zwischen Kulturen und Generationen auf TikTok, Instagram – und vor allem live auf der Bühne. Mit seinem unverwechselbaren Gespür für Timing avanciert er gerade zu einem der spannendsten neuen Stimmen der deutschen Comedy-Szene.</w:t>
      </w:r>
    </w:p>
    <w:p w14:paraId="00F2CE60" w14:textId="710EF104" w:rsidR="000824B1" w:rsidRDefault="000824B1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Premiere im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PUNCH </w:t>
      </w:r>
      <w:proofErr w:type="gramStart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feiern ebenfalls die Berliner Comedians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Florentine </w:t>
      </w:r>
      <w:proofErr w:type="spellStart"/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Osche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BA248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Simon Mann</w:t>
      </w:r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bookmarkStart w:id="0" w:name="_Hlk196473519"/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>Beide startete</w:t>
      </w:r>
      <w:r w:rsidR="00BA248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Karriere auf Open </w:t>
      </w:r>
      <w:proofErr w:type="spellStart"/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>Mics</w:t>
      </w:r>
      <w:proofErr w:type="spellEnd"/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Hauptstadt und </w:t>
      </w:r>
      <w:r w:rsidR="008E4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brillieren mit ihrem </w:t>
      </w:r>
      <w:r w:rsidR="00FE2EB9">
        <w:rPr>
          <w:rFonts w:ascii="Noto Sans" w:hAnsi="Noto Sans" w:cs="Noto Sans"/>
          <w:color w:val="auto"/>
          <w:sz w:val="22"/>
          <w:szCs w:val="22"/>
          <w:u w:color="1D1D1D"/>
        </w:rPr>
        <w:t>Humor.</w:t>
      </w:r>
    </w:p>
    <w:bookmarkEnd w:id="0"/>
    <w:p w14:paraId="4CB13878" w14:textId="77777777" w:rsidR="00BC2851" w:rsidRPr="00391262" w:rsidRDefault="00BC2851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0C2628" w14:textId="77777777" w:rsidR="00391262" w:rsidRPr="00956BCC" w:rsidRDefault="00391262" w:rsidP="00391262">
      <w:pPr>
        <w:pStyle w:val="Textkrper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lastRenderedPageBreak/>
        <w:t xml:space="preserve">Über den PUNCH </w:t>
      </w:r>
      <w:proofErr w:type="gramStart"/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Club Berlin</w:t>
      </w:r>
    </w:p>
    <w:p w14:paraId="2799DB0A" w14:textId="074CD994" w:rsidR="00682A5C" w:rsidRPr="000478EF" w:rsidRDefault="00391262" w:rsidP="000824B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Berlin ist der brandneue Comedy Hotspot im Untergeschoss des Theaters am Potsdamer Platz. Die Comedy-Legende Michael Mittermeier, der zu den Mitbegründern der deutschen Stand-</w:t>
      </w:r>
      <w:proofErr w:type="spell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up</w:t>
      </w:r>
      <w:proofErr w:type="spell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-Szene zählt, ist Berater, Kurator und Gastgeber im neuen Comedy Club. Mit einer Kapazität für bis zu 800 Gäste und 53 Premium-Sitzplätzen bietet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perfekte Bühne für unvergessliche Comedy-Performances. Modernste Ton-, Licht- und Videoanlagen sorgen dafür, dass jeder Auftritt zu einem spektakulären Erlebnis wird. Internationale und nationale Star Comedians sowie spannende Newcomer bringen Berlin zum Lachen. Die gemütliche Wohnzimmeratmosphäre des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das fantasievolle Foyer garantieren unvergessliche Comedy Abende im Herzen von Berlin</w:t>
      </w:r>
      <w:r w:rsidR="000824B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4497376" w14:textId="77777777" w:rsidR="00794880" w:rsidRPr="000478EF" w:rsidRDefault="00794880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E7F1B61" w14:textId="77777777" w:rsidR="00442769" w:rsidRPr="000478EF" w:rsidRDefault="00442769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A8058F" w14:textId="77777777" w:rsidR="00163BEF" w:rsidRDefault="00956BC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</w:pPr>
      <w:proofErr w:type="spellStart"/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Mitte</w:t>
      </w:r>
      <w:r w:rsidR="00A55BA1"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r</w:t>
      </w:r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meiers</w:t>
      </w:r>
      <w:proofErr w:type="spellEnd"/>
      <w:r w:rsidR="00163BEF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 xml:space="preserve"> </w:t>
      </w:r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LUCKY PUNCH COMEDY CLU</w:t>
      </w:r>
      <w:r w:rsidR="00163BEF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B</w:t>
      </w:r>
    </w:p>
    <w:p w14:paraId="0529F382" w14:textId="5C2B8D70" w:rsidR="0065122F" w:rsidRPr="006F2DE8" w:rsidRDefault="00F602B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</w:pPr>
      <w:proofErr w:type="spellStart"/>
      <w:r w:rsidRPr="006F2DE8">
        <w:rPr>
          <w:rFonts w:ascii="Noto Sans" w:eastAsia="Arial Unicode MS" w:hAnsi="Noto Sans" w:cs="Noto Sans"/>
          <w:b/>
          <w:bCs/>
          <w:sz w:val="32"/>
          <w:szCs w:val="32"/>
          <w:lang w:val="en-US"/>
        </w:rPr>
        <w:t>präsentiert</w:t>
      </w:r>
      <w:proofErr w:type="spellEnd"/>
    </w:p>
    <w:p w14:paraId="742642CF" w14:textId="62896254" w:rsidR="0001293C" w:rsidRPr="00E01D91" w:rsidRDefault="00956BC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E01D91">
        <w:rPr>
          <w:rFonts w:ascii="Noto Sans" w:hAnsi="Noto Sans" w:cs="Noto Sans"/>
          <w:b/>
          <w:bCs/>
          <w:sz w:val="22"/>
          <w:szCs w:val="22"/>
        </w:rPr>
        <w:t xml:space="preserve">Mixed Night im PUNCH </w:t>
      </w:r>
      <w:proofErr w:type="gramStart"/>
      <w:r w:rsidRPr="00E01D91">
        <w:rPr>
          <w:rFonts w:ascii="Noto Sans" w:hAnsi="Noto Sans" w:cs="Noto Sans"/>
          <w:b/>
          <w:bCs/>
          <w:sz w:val="22"/>
          <w:szCs w:val="22"/>
        </w:rPr>
        <w:t>L!NE</w:t>
      </w:r>
      <w:proofErr w:type="gramEnd"/>
    </w:p>
    <w:p w14:paraId="2B359260" w14:textId="77777777" w:rsidR="00966871" w:rsidRPr="00E01D9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41C99DA" w:rsidR="00194CEA" w:rsidRPr="00E01D91" w:rsidRDefault="002F7E63" w:rsidP="002F7E63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1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So., </w:t>
      </w:r>
      <w:r w:rsidR="00956BCC" w:rsidRPr="00E01D91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DC164A" w:rsidRPr="00E01D9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56BCC" w:rsidRPr="00E01D91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E01D9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1"/>
      <w:r w:rsidR="00956BCC" w:rsidRPr="00E01D9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| 19:00 Uhr</w:t>
      </w:r>
      <w:r>
        <w:rPr>
          <w:rFonts w:ascii="Noto Sans" w:hAnsi="Noto Sans" w:cs="Noto Sans"/>
          <w:kern w:val="0"/>
          <w:sz w:val="22"/>
          <w:szCs w:val="22"/>
        </w:rPr>
        <w:t xml:space="preserve">     </w:t>
      </w:r>
      <w:r w:rsidR="00956BCC" w:rsidRPr="00E01D91">
        <w:rPr>
          <w:rFonts w:ascii="Noto Sans" w:hAnsi="Noto Sans" w:cs="Noto Sans"/>
          <w:kern w:val="0"/>
          <w:sz w:val="22"/>
          <w:szCs w:val="22"/>
        </w:rPr>
        <w:t>Berlin</w:t>
      </w:r>
      <w:r>
        <w:rPr>
          <w:rFonts w:ascii="Noto Sans" w:hAnsi="Noto Sans" w:cs="Noto Sans"/>
          <w:kern w:val="0"/>
          <w:sz w:val="22"/>
          <w:szCs w:val="22"/>
        </w:rPr>
        <w:t xml:space="preserve">     </w:t>
      </w:r>
      <w:r w:rsidR="00956BCC" w:rsidRPr="00E01D91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="00956BCC" w:rsidRPr="00E01D91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  <w:r w:rsidR="00956BCC" w:rsidRPr="00E01D91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68F88574" w14:textId="77777777" w:rsidR="00D22B0B" w:rsidRPr="000475C4" w:rsidRDefault="00D22B0B" w:rsidP="00B136C4">
      <w:pPr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3D2E94F" w:rsidR="00290F7F" w:rsidRPr="00D948C7" w:rsidRDefault="00AA166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55BA1" w:rsidRPr="001D08A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B136C4" w:rsidRPr="001D08A7">
        <w:rPr>
          <w:rStyle w:val="Hyperlink0"/>
          <w:rFonts w:ascii="Noto Sans" w:hAnsi="Noto Sans" w:cs="Noto Sans"/>
          <w:color w:val="000000" w:themeColor="text1"/>
          <w:u w:val="none"/>
        </w:rPr>
        <w:t>.0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B136C4" w:rsidRPr="001D08A7">
        <w:rPr>
          <w:rStyle w:val="Hyperlink0"/>
          <w:rFonts w:ascii="Noto Sans" w:hAnsi="Noto Sans" w:cs="Noto Sans"/>
          <w:color w:val="000000" w:themeColor="text1"/>
          <w:u w:val="none"/>
        </w:rPr>
        <w:t>.2025</w:t>
      </w:r>
      <w:r w:rsidR="001E66A3" w:rsidRPr="001D08A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136C4" w:rsidRPr="001D08A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D08A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F460768" w14:textId="77777777" w:rsidR="00D948C7" w:rsidRPr="00D948C7" w:rsidRDefault="00D948C7" w:rsidP="00D948C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D948C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https://www.livenation.de/mixed-night-im-punch-l-ne-tickets-adp1594862</w:t>
        </w:r>
      </w:hyperlink>
    </w:p>
    <w:p w14:paraId="00FE7678" w14:textId="56E6DA9C" w:rsidR="00DE5860" w:rsidRPr="00D948C7" w:rsidRDefault="00DE5860" w:rsidP="00290F7F">
      <w:pPr>
        <w:jc w:val="center"/>
        <w:rPr>
          <w:rStyle w:val="Hyperlink"/>
        </w:rPr>
      </w:pPr>
    </w:p>
    <w:p w14:paraId="27F1E0F9" w14:textId="542BF462" w:rsidR="00030FC8" w:rsidRPr="00FA0DC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FA0DC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</w:p>
    <w:p w14:paraId="25ACE071" w14:textId="742B04C6" w:rsidR="00D22B0B" w:rsidRPr="00FA0DC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A0DC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A0DC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948C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948C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948C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948C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948C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948C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948C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948C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948C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948C7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948C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948C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4AA62E6" w:rsidR="00DC164A" w:rsidRPr="00D948C7" w:rsidRDefault="00B136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948C7">
        <w:rPr>
          <w:rFonts w:ascii="Noto Sans" w:hAnsi="Noto Sans" w:cs="Noto Sans"/>
          <w:sz w:val="20"/>
          <w:szCs w:val="20"/>
          <w:lang w:val="en-US"/>
        </w:rPr>
        <w:t>www.</w:t>
      </w:r>
      <w:r w:rsidR="00FA0DCB">
        <w:rPr>
          <w:rFonts w:ascii="Noto Sans" w:hAnsi="Noto Sans" w:cs="Noto Sans"/>
          <w:sz w:val="20"/>
          <w:szCs w:val="20"/>
          <w:lang w:val="en-US"/>
        </w:rPr>
        <w:t>punchlineberlin.com</w:t>
      </w:r>
    </w:p>
    <w:p w14:paraId="3B5EF748" w14:textId="38094DED" w:rsidR="00DC164A" w:rsidRPr="00D948C7" w:rsidRDefault="00B136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948C7">
        <w:rPr>
          <w:rFonts w:ascii="Noto Sans" w:hAnsi="Noto Sans" w:cs="Noto Sans"/>
          <w:sz w:val="20"/>
          <w:szCs w:val="20"/>
          <w:lang w:val="en-US"/>
        </w:rPr>
        <w:t>www.instagram.com/</w:t>
      </w:r>
      <w:r w:rsidR="00FA0DCB">
        <w:rPr>
          <w:rFonts w:ascii="Noto Sans" w:hAnsi="Noto Sans" w:cs="Noto Sans"/>
          <w:sz w:val="20"/>
          <w:szCs w:val="20"/>
          <w:lang w:val="en-US"/>
        </w:rPr>
        <w:t>punchlineberlin</w:t>
      </w:r>
    </w:p>
    <w:p w14:paraId="716DE11E" w14:textId="3070BC80" w:rsidR="009C73CA" w:rsidRPr="00D948C7" w:rsidRDefault="00B136C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948C7">
        <w:rPr>
          <w:rFonts w:ascii="Noto Sans" w:hAnsi="Noto Sans" w:cs="Noto Sans"/>
          <w:sz w:val="20"/>
          <w:szCs w:val="20"/>
          <w:lang w:val="en-US"/>
        </w:rPr>
        <w:t>www.</w:t>
      </w:r>
      <w:r w:rsidR="00FA0DCB">
        <w:rPr>
          <w:rFonts w:ascii="Noto Sans" w:hAnsi="Noto Sans" w:cs="Noto Sans"/>
          <w:sz w:val="20"/>
          <w:szCs w:val="20"/>
          <w:lang w:val="en-US"/>
        </w:rPr>
        <w:t>facebook</w:t>
      </w:r>
      <w:r w:rsidRPr="00D948C7">
        <w:rPr>
          <w:rFonts w:ascii="Noto Sans" w:hAnsi="Noto Sans" w:cs="Noto Sans"/>
          <w:sz w:val="20"/>
          <w:szCs w:val="20"/>
          <w:lang w:val="en-US"/>
        </w:rPr>
        <w:t>.com/</w:t>
      </w:r>
      <w:r w:rsidR="00FA0DCB">
        <w:rPr>
          <w:rFonts w:ascii="Noto Sans" w:hAnsi="Noto Sans" w:cs="Noto Sans"/>
          <w:sz w:val="20"/>
          <w:szCs w:val="20"/>
          <w:lang w:val="en-US"/>
        </w:rPr>
        <w:t>punchlineberlin</w:t>
      </w:r>
    </w:p>
    <w:p w14:paraId="2FC6714C" w14:textId="6E8AB5F8" w:rsidR="00322B4F" w:rsidRPr="00FA0DCB" w:rsidRDefault="00B136C4" w:rsidP="00B136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FA0DCB">
        <w:rPr>
          <w:rFonts w:ascii="Noto Sans" w:hAnsi="Noto Sans" w:cs="Noto Sans"/>
          <w:sz w:val="20"/>
          <w:szCs w:val="20"/>
          <w:lang w:val="en-US"/>
        </w:rPr>
        <w:t>www.youtube.com/</w:t>
      </w:r>
      <w:r w:rsidR="00937696">
        <w:rPr>
          <w:rFonts w:ascii="Noto Sans" w:hAnsi="Noto Sans" w:cs="Noto Sans"/>
          <w:sz w:val="20"/>
          <w:szCs w:val="20"/>
          <w:lang w:val="en-US"/>
        </w:rPr>
        <w:t>@</w:t>
      </w:r>
      <w:r w:rsidR="00FA0DCB">
        <w:rPr>
          <w:rFonts w:ascii="Noto Sans" w:hAnsi="Noto Sans" w:cs="Noto Sans"/>
          <w:sz w:val="20"/>
          <w:szCs w:val="20"/>
          <w:lang w:val="en-US"/>
        </w:rPr>
        <w:t>punchlineberlin</w:t>
      </w:r>
    </w:p>
    <w:sectPr w:rsidR="00322B4F" w:rsidRPr="00FA0DCB">
      <w:head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79C05" w14:textId="77777777" w:rsidR="007E2644" w:rsidRDefault="007E2644">
      <w:r>
        <w:separator/>
      </w:r>
    </w:p>
  </w:endnote>
  <w:endnote w:type="continuationSeparator" w:id="0">
    <w:p w14:paraId="5B167FAA" w14:textId="77777777" w:rsidR="007E2644" w:rsidRDefault="007E2644">
      <w:r>
        <w:continuationSeparator/>
      </w:r>
    </w:p>
  </w:endnote>
  <w:endnote w:type="continuationNotice" w:id="1">
    <w:p w14:paraId="0DA5B107" w14:textId="77777777" w:rsidR="007E2644" w:rsidRDefault="007E2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9598B" w14:textId="77777777" w:rsidR="007E2644" w:rsidRDefault="007E2644">
      <w:r>
        <w:separator/>
      </w:r>
    </w:p>
  </w:footnote>
  <w:footnote w:type="continuationSeparator" w:id="0">
    <w:p w14:paraId="689A3BE0" w14:textId="77777777" w:rsidR="007E2644" w:rsidRDefault="007E2644">
      <w:r>
        <w:continuationSeparator/>
      </w:r>
    </w:p>
  </w:footnote>
  <w:footnote w:type="continuationNotice" w:id="1">
    <w:p w14:paraId="6652556C" w14:textId="77777777" w:rsidR="007E2644" w:rsidRDefault="007E26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1E7E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03D5D3D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24B1"/>
    <w:rsid w:val="00083E48"/>
    <w:rsid w:val="00084C3D"/>
    <w:rsid w:val="00086C3A"/>
    <w:rsid w:val="00093589"/>
    <w:rsid w:val="00093C50"/>
    <w:rsid w:val="000955E1"/>
    <w:rsid w:val="000A4AB4"/>
    <w:rsid w:val="000A554A"/>
    <w:rsid w:val="000A5EF2"/>
    <w:rsid w:val="000B3CAA"/>
    <w:rsid w:val="000B4436"/>
    <w:rsid w:val="000B5F69"/>
    <w:rsid w:val="000C3310"/>
    <w:rsid w:val="000C5A6B"/>
    <w:rsid w:val="000C7AF8"/>
    <w:rsid w:val="000D0FC7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3BEF"/>
    <w:rsid w:val="00167CC9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08A7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3E1B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7E63"/>
    <w:rsid w:val="00311D8D"/>
    <w:rsid w:val="00313A46"/>
    <w:rsid w:val="00316792"/>
    <w:rsid w:val="00317BEC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126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F52"/>
    <w:rsid w:val="003E5210"/>
    <w:rsid w:val="003E6EEF"/>
    <w:rsid w:val="003F1B16"/>
    <w:rsid w:val="003F27B6"/>
    <w:rsid w:val="0040635C"/>
    <w:rsid w:val="0041044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40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3C86"/>
    <w:rsid w:val="005204F1"/>
    <w:rsid w:val="00525D9B"/>
    <w:rsid w:val="00551AE7"/>
    <w:rsid w:val="005541C7"/>
    <w:rsid w:val="00554327"/>
    <w:rsid w:val="0055497C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2C7A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58B"/>
    <w:rsid w:val="006E40CA"/>
    <w:rsid w:val="006E6015"/>
    <w:rsid w:val="006F1528"/>
    <w:rsid w:val="006F2DE8"/>
    <w:rsid w:val="006F5BF2"/>
    <w:rsid w:val="006F5C67"/>
    <w:rsid w:val="0070227B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1B78"/>
    <w:rsid w:val="00775E0A"/>
    <w:rsid w:val="00783140"/>
    <w:rsid w:val="0078327F"/>
    <w:rsid w:val="00790B66"/>
    <w:rsid w:val="0079402E"/>
    <w:rsid w:val="00794880"/>
    <w:rsid w:val="007B768D"/>
    <w:rsid w:val="007D01B0"/>
    <w:rsid w:val="007E2644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4DEB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7696"/>
    <w:rsid w:val="0095074D"/>
    <w:rsid w:val="0095645A"/>
    <w:rsid w:val="00956BCC"/>
    <w:rsid w:val="00956F42"/>
    <w:rsid w:val="00966871"/>
    <w:rsid w:val="00970586"/>
    <w:rsid w:val="009756D6"/>
    <w:rsid w:val="00977E1D"/>
    <w:rsid w:val="00982EE4"/>
    <w:rsid w:val="00983879"/>
    <w:rsid w:val="00997298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5BA1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1661"/>
    <w:rsid w:val="00AA3057"/>
    <w:rsid w:val="00AA55C5"/>
    <w:rsid w:val="00AB511E"/>
    <w:rsid w:val="00AD34A9"/>
    <w:rsid w:val="00AD6E7B"/>
    <w:rsid w:val="00AD6FC6"/>
    <w:rsid w:val="00B00C20"/>
    <w:rsid w:val="00B1351C"/>
    <w:rsid w:val="00B136C4"/>
    <w:rsid w:val="00B14677"/>
    <w:rsid w:val="00B1656D"/>
    <w:rsid w:val="00B306FA"/>
    <w:rsid w:val="00B372B0"/>
    <w:rsid w:val="00B40BF8"/>
    <w:rsid w:val="00B42C62"/>
    <w:rsid w:val="00B53AD8"/>
    <w:rsid w:val="00B54955"/>
    <w:rsid w:val="00B8059B"/>
    <w:rsid w:val="00B91992"/>
    <w:rsid w:val="00B9542B"/>
    <w:rsid w:val="00BA2487"/>
    <w:rsid w:val="00BB29C2"/>
    <w:rsid w:val="00BC2851"/>
    <w:rsid w:val="00BC3146"/>
    <w:rsid w:val="00BC3D83"/>
    <w:rsid w:val="00BD05D7"/>
    <w:rsid w:val="00BE3E91"/>
    <w:rsid w:val="00BF11CC"/>
    <w:rsid w:val="00BF795A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345F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2281"/>
    <w:rsid w:val="00D13952"/>
    <w:rsid w:val="00D15C0A"/>
    <w:rsid w:val="00D179BE"/>
    <w:rsid w:val="00D22B0B"/>
    <w:rsid w:val="00D27100"/>
    <w:rsid w:val="00D475C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8C7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0653"/>
    <w:rsid w:val="00E01D91"/>
    <w:rsid w:val="00E07D04"/>
    <w:rsid w:val="00E11DC1"/>
    <w:rsid w:val="00E16C2B"/>
    <w:rsid w:val="00E16D0E"/>
    <w:rsid w:val="00E17B1B"/>
    <w:rsid w:val="00E30E1A"/>
    <w:rsid w:val="00E33C73"/>
    <w:rsid w:val="00E36279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16DE1"/>
    <w:rsid w:val="00F20281"/>
    <w:rsid w:val="00F20CF7"/>
    <w:rsid w:val="00F2216A"/>
    <w:rsid w:val="00F262ED"/>
    <w:rsid w:val="00F31C13"/>
    <w:rsid w:val="00F340D2"/>
    <w:rsid w:val="00F40451"/>
    <w:rsid w:val="00F52201"/>
    <w:rsid w:val="00F52FC4"/>
    <w:rsid w:val="00F56152"/>
    <w:rsid w:val="00F602B5"/>
    <w:rsid w:val="00F71F2C"/>
    <w:rsid w:val="00F823E9"/>
    <w:rsid w:val="00F9253B"/>
    <w:rsid w:val="00FA0113"/>
    <w:rsid w:val="00FA0DCB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2EB9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mixed-night-im-punch-l-ne-tickets-adp1594862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0237ABE-29B8-4F3C-A686-48047B46B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22</cp:revision>
  <dcterms:created xsi:type="dcterms:W3CDTF">2025-04-24T16:28:00Z</dcterms:created>
  <dcterms:modified xsi:type="dcterms:W3CDTF">2025-04-30T08:24:00Z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